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/>
        <w:drawing>
          <wp:inline distT="0" distB="0" distL="0" distR="0">
            <wp:extent cx="1891030" cy="670560"/>
            <wp:effectExtent l="0" t="0" r="0" b="0"/>
            <wp:docPr id="1" name="Kuva 5" descr="Vanhuspalvelujen Sosiaalihuoltolain mukainen kuljetuspalvelu Wiitaunion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5" descr="Vanhuspalvelujen Sosiaalihuoltolain mukainen kuljetuspalvelu Wiitaunioniss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</w:r>
      <w:r>
        <w:rPr>
          <w:sz w:val="24"/>
        </w:rPr>
        <w:t xml:space="preserve">Ilmoittautuminen avoimen varhaiskasvatuksen </w:t>
      </w:r>
    </w:p>
    <w:p>
      <w:pPr>
        <w:pStyle w:val="Normal"/>
        <w:ind w:left="5216" w:firstLine="1304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3745865</wp:posOffset>
                </wp:positionH>
                <wp:positionV relativeFrom="paragraph">
                  <wp:posOffset>31750</wp:posOffset>
                </wp:positionV>
                <wp:extent cx="191770" cy="153670"/>
                <wp:effectExtent l="0" t="0" r="19050" b="19050"/>
                <wp:wrapNone/>
                <wp:docPr id="2" name="Suorakulmi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5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uorakulmio 1" stroked="t" style="position:absolute;margin-left:294.95pt;margin-top:2.5pt;width:15pt;height:12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sz w:val="24"/>
        </w:rPr>
        <w:t>lasten kerhoon</w:t>
      </w:r>
    </w:p>
    <w:p>
      <w:pPr>
        <w:pStyle w:val="Normal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>
          <w:rFonts w:eastAsia="Calibri" w:eastAsiaTheme="minorHAnsi"/>
          <w:b/>
          <w:b/>
          <w:sz w:val="24"/>
          <w:lang w:val="fi-FI"/>
        </w:rPr>
      </w:pPr>
      <w:r>
        <w:rPr>
          <w:rFonts w:eastAsia="Calibri" w:eastAsiaTheme="minorHAnsi"/>
          <w:b/>
          <w:sz w:val="24"/>
          <w:lang w:val="fi-FI"/>
        </w:rPr>
        <w:t>LAPSEN PERUSTIEDOT</w:t>
      </w:r>
    </w:p>
    <w:p>
      <w:pPr>
        <w:pStyle w:val="Normal"/>
        <w:rPr/>
      </w:pPr>
      <w:r>
        <w:rPr/>
      </w:r>
    </w:p>
    <w:tbl>
      <w:tblPr>
        <w:tblStyle w:val="TaulukkoRuudukko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6"/>
        <w:gridCol w:w="5810"/>
        <w:gridCol w:w="2555"/>
      </w:tblGrid>
      <w:tr>
        <w:trPr>
          <w:trHeight w:val="276" w:hRule="atLeast"/>
        </w:trPr>
        <w:tc>
          <w:tcPr>
            <w:tcW w:w="1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fi-FI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val="fi-FI" w:eastAsia="fi-FI"/>
              </w:rPr>
              <w:t>Lapsi</w:t>
            </w:r>
          </w:p>
        </w:tc>
        <w:tc>
          <w:tcPr>
            <w:tcW w:w="5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Nimi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Syntymäaika</w:t>
            </w:r>
          </w:p>
        </w:tc>
      </w:tr>
      <w:tr>
        <w:trPr>
          <w:trHeight w:val="138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8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Osoite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</w:tr>
      <w:tr>
        <w:trPr>
          <w:trHeight w:val="138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8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Äidinkieli/-kielet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</w:tr>
      <w:tr>
        <w:trPr>
          <w:trHeight w:val="138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8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Allergiat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</w:tr>
      <w:tr>
        <w:trPr>
          <w:trHeight w:val="138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8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Erikoisruokavaliot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</w:tr>
      <w:tr>
        <w:trPr>
          <w:trHeight w:val="138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8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Mahdolliset sairaudet/lääkitykset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HUOLTAJIEN PERUSTIEDOT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ulukkoRuudukko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6"/>
        <w:gridCol w:w="5440"/>
        <w:gridCol w:w="2925"/>
      </w:tblGrid>
      <w:tr>
        <w:trPr>
          <w:trHeight w:val="552" w:hRule="atLeast"/>
        </w:trPr>
        <w:tc>
          <w:tcPr>
            <w:tcW w:w="1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fi-FI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val="fi-FI" w:eastAsia="fi-FI"/>
              </w:rPr>
              <w:t>Vanhemmat/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lang w:val="fi-FI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val="fi-FI" w:eastAsia="fi-FI"/>
              </w:rPr>
              <w:t>huoltajat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5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Nimi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Puhelinnumero</w:t>
            </w:r>
          </w:p>
        </w:tc>
      </w:tr>
      <w:tr>
        <w:trPr>
          <w:trHeight w:val="138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val="fi-FI" w:eastAsia="fi-FI"/>
              </w:rPr>
            </w:r>
          </w:p>
        </w:tc>
        <w:tc>
          <w:tcPr>
            <w:tcW w:w="8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Osoite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</w:tr>
      <w:tr>
        <w:trPr>
          <w:trHeight w:val="138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val="fi-FI" w:eastAsia="fi-FI"/>
              </w:rPr>
            </w:r>
          </w:p>
        </w:tc>
        <w:tc>
          <w:tcPr>
            <w:tcW w:w="5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Sähköposti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Työ puh.</w:t>
            </w:r>
          </w:p>
        </w:tc>
      </w:tr>
      <w:tr>
        <w:trPr>
          <w:trHeight w:val="414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5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Nimi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Puhelinnumero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</w:tr>
      <w:tr>
        <w:trPr>
          <w:trHeight w:val="184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8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Osoite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</w:tr>
      <w:tr>
        <w:trPr>
          <w:trHeight w:val="184" w:hRule="atLeast"/>
        </w:trPr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5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Sähköposti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fi-FI"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</w:r>
          </w:p>
        </w:tc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lang w:val="fi-FI"/>
              </w:rPr>
            </w:pPr>
            <w:r>
              <w:rPr>
                <w:rFonts w:eastAsia="Times New Roman" w:cs="Times New Roman"/>
                <w:sz w:val="24"/>
                <w:szCs w:val="20"/>
                <w:lang w:val="fi-FI" w:eastAsia="fi-FI"/>
              </w:rPr>
              <w:t>Työ puh.</w:t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71A53B3">
                <wp:simplePos x="0" y="0"/>
                <wp:positionH relativeFrom="column">
                  <wp:posOffset>2171065</wp:posOffset>
                </wp:positionH>
                <wp:positionV relativeFrom="paragraph">
                  <wp:posOffset>2379980</wp:posOffset>
                </wp:positionV>
                <wp:extent cx="245110" cy="222250"/>
                <wp:effectExtent l="0" t="0" r="22860" b="26670"/>
                <wp:wrapNone/>
                <wp:docPr id="3" name="Tekstiruutu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iruutu 8" fillcolor="white" stroked="t" style="position:absolute;margin-left:170.95pt;margin-top:187.4pt;width:19.2pt;height:17.4pt" wp14:anchorId="671A53B3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Valokuvaus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ulukkoRuudukko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2"/>
        <w:gridCol w:w="1132"/>
        <w:gridCol w:w="1276"/>
        <w:gridCol w:w="1554"/>
      </w:tblGrid>
      <w:tr>
        <w:trPr/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 xml:space="preserve">Annamme julkaisuluvan </w:t>
            </w:r>
            <w:r>
              <w:rPr>
                <w:rFonts w:eastAsia="Times New Roman" w:cs="Times New Roman"/>
                <w:b/>
                <w:sz w:val="24"/>
                <w:szCs w:val="20"/>
                <w:lang w:eastAsia="fi-FI"/>
              </w:rPr>
              <w:t>lapsesta</w:t>
            </w: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 xml:space="preserve"> otetuille kuville ja videoille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Ei lupaa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Kyllä,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vain kuva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Kyllä,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kuva + nimi</w:t>
            </w:r>
          </w:p>
        </w:tc>
      </w:tr>
      <w:tr>
        <w:trPr/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Ryhmän omaan käyttöön (esim. seinille)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</w:tr>
      <w:tr>
        <w:trPr/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Ryhmän sisäisissä verkkopalveluissa (esim. WhatsApp)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</w:tr>
      <w:tr>
        <w:trPr/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Kunnan nettisivuilla tai sosiaalisen median kanavissa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</w:tr>
      <w:tr>
        <w:trPr/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Lehdessä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TaulukkoRuudukko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2"/>
        <w:gridCol w:w="1132"/>
        <w:gridCol w:w="1276"/>
        <w:gridCol w:w="1554"/>
      </w:tblGrid>
      <w:tr>
        <w:trPr/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 xml:space="preserve">Annamme julkaisuluvan lapsen tekemille </w:t>
            </w:r>
            <w:r>
              <w:rPr>
                <w:rFonts w:eastAsia="Times New Roman" w:cs="Times New Roman"/>
                <w:b/>
                <w:sz w:val="24"/>
                <w:szCs w:val="20"/>
                <w:lang w:eastAsia="fi-FI"/>
              </w:rPr>
              <w:t>askarteluille ja piirustuksille</w:t>
            </w: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 xml:space="preserve"> ym. ja niistä otetuille kuville ja videoille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Ei lupaa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Kyllä,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vain kuva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Kyllä,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kuva + nimi</w:t>
            </w:r>
          </w:p>
        </w:tc>
      </w:tr>
      <w:tr>
        <w:trPr/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Ryhmän omaan käyttöön (esim. eteinen, vanhempainillat jne.)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</w:tr>
      <w:tr>
        <w:trPr/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Muissa kanavissa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1304"/>
          <w:tab w:val="left" w:pos="8140" w:leader="none"/>
        </w:tabs>
        <w:rPr>
          <w:sz w:val="24"/>
        </w:rPr>
      </w:pPr>
      <w:r>
        <w:rPr>
          <w:sz w:val="24"/>
        </w:rPr>
        <w:tab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ALLEKIRJOITUKSET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Päiväys ____ / ____ 20____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TaulukkoRuudukko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4"/>
      </w:tblGrid>
      <w:tr>
        <w:trPr>
          <w:trHeight w:val="434" w:hRule="atLeast"/>
        </w:trPr>
        <w:tc>
          <w:tcPr>
            <w:tcW w:w="10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Vanhempi/huoltaja:</w:t>
            </w:r>
          </w:p>
        </w:tc>
      </w:tr>
      <w:tr>
        <w:trPr>
          <w:trHeight w:val="412" w:hRule="atLeast"/>
        </w:trPr>
        <w:tc>
          <w:tcPr>
            <w:tcW w:w="10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  <w:t>Vanhempi/huoltaja:</w:t>
            </w:r>
          </w:p>
        </w:tc>
      </w:tr>
      <w:tr>
        <w:trPr>
          <w:trHeight w:val="417" w:hRule="atLeast"/>
        </w:trPr>
        <w:tc>
          <w:tcPr>
            <w:tcW w:w="10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0"/>
                <w:lang w:eastAsia="fi-FI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851" w:right="851" w:header="0" w:top="567" w:footer="283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524503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65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8c5395"/>
    <w:rPr>
      <w:rFonts w:ascii="Times New Roman" w:hAnsi="Times New Roman" w:eastAsia="Times New Roman" w:cs="Times New Roman"/>
      <w:szCs w:val="24"/>
      <w:lang w:val="en-US"/>
    </w:rPr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8c5395"/>
    <w:rPr>
      <w:rFonts w:ascii="Times New Roman" w:hAnsi="Times New Roman" w:eastAsia="Times New Roman" w:cs="Times New Roman"/>
      <w:szCs w:val="24"/>
      <w:lang w:val="en-US"/>
    </w:rPr>
  </w:style>
  <w:style w:type="character" w:styleId="InternetLink">
    <w:name w:val="Internet Link"/>
    <w:basedOn w:val="DefaultParagraphFont"/>
    <w:uiPriority w:val="99"/>
    <w:unhideWhenUsed/>
    <w:rsid w:val="00160bed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YltunnisteChar"/>
    <w:uiPriority w:val="99"/>
    <w:unhideWhenUsed/>
    <w:rsid w:val="008c5395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AlatunnisteChar"/>
    <w:uiPriority w:val="99"/>
    <w:unhideWhenUsed/>
    <w:rsid w:val="008c5395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de3c7b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39"/>
    <w:rsid w:val="007d65c8"/>
    <w:pPr>
      <w:spacing w:after="0" w:line="240" w:lineRule="auto"/>
    </w:pPr>
    <w:rPr>
      <w:lang w:eastAsia="fi-F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ulukkoRuudukko1">
    <w:name w:val="Taulukko Ruudukko1"/>
    <w:basedOn w:val="Normaalitaulukko"/>
    <w:uiPriority w:val="39"/>
    <w:rsid w:val="008c5395"/>
    <w:pPr>
      <w:spacing w:after="0" w:line="240" w:lineRule="auto"/>
    </w:pPr>
    <w:rPr>
      <w:lang w:eastAsia="fi-F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2</Pages>
  <Words>107</Words>
  <Characters>814</Characters>
  <CharactersWithSpaces>877</CharactersWithSpaces>
  <Paragraphs>49</Paragraphs>
  <Company>Pihtiputaan kunta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2022-06-14T11:06:00Z</dcterms:created>
  <dc:creator>Niina Markkanen</dc:creator>
  <dc:description/>
  <dc:language>fi-FI</dc:language>
  <cp:lastModifiedBy/>
  <dcterms:modified xsi:type="dcterms:W3CDTF">2022-08-17T13:04:25Z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Pihtiputaan kunta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