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12AE" w14:textId="77777777" w:rsidR="00C50675" w:rsidRPr="00C50675" w:rsidRDefault="00000000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VIITASAAREN KAUPUNKI</w:t>
      </w:r>
      <w:r w:rsidRPr="00C50675">
        <w:rPr>
          <w:rFonts w:ascii="Times New Roman" w:eastAsia="Calibri" w:hAnsi="Times New Roman" w:cs="Times New Roman"/>
          <w:sz w:val="24"/>
          <w:szCs w:val="24"/>
        </w:rPr>
        <w:tab/>
      </w:r>
      <w:r w:rsidRPr="00C50675">
        <w:rPr>
          <w:rFonts w:ascii="Times New Roman" w:eastAsia="Calibri" w:hAnsi="Times New Roman" w:cs="Times New Roman"/>
          <w:sz w:val="24"/>
          <w:szCs w:val="24"/>
        </w:rPr>
        <w:tab/>
      </w:r>
      <w:r w:rsidRPr="00C50675">
        <w:rPr>
          <w:rFonts w:ascii="Times New Roman" w:eastAsia="Calibri" w:hAnsi="Times New Roman" w:cs="Times New Roman"/>
          <w:sz w:val="24"/>
          <w:szCs w:val="24"/>
        </w:rPr>
        <w:tab/>
        <w:t>KUULUTUS</w:t>
      </w:r>
    </w:p>
    <w:p w14:paraId="7EFE953E" w14:textId="1947DDAA" w:rsidR="00C50675" w:rsidRPr="00C50675" w:rsidRDefault="00000000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Pohjoisen Keski-Suomen ympäristöpalvelut</w:t>
      </w:r>
      <w:r w:rsidRPr="00C50675">
        <w:rPr>
          <w:rFonts w:ascii="Times New Roman" w:eastAsia="Calibri" w:hAnsi="Times New Roman" w:cs="Times New Roman"/>
          <w:sz w:val="24"/>
          <w:szCs w:val="24"/>
        </w:rPr>
        <w:tab/>
      </w:r>
      <w:r w:rsidRPr="00C50675">
        <w:rPr>
          <w:rFonts w:ascii="Times New Roman" w:eastAsia="Calibri" w:hAnsi="Times New Roman" w:cs="Times New Roman"/>
          <w:sz w:val="24"/>
          <w:szCs w:val="24"/>
        </w:rPr>
        <w:tab/>
      </w:r>
      <w:r w:rsidR="005D64FE">
        <w:rPr>
          <w:rFonts w:ascii="Times New Roman" w:eastAsia="Calibri" w:hAnsi="Times New Roman" w:cs="Times New Roman"/>
          <w:sz w:val="24"/>
          <w:szCs w:val="24"/>
        </w:rPr>
        <w:t>3.7</w:t>
      </w:r>
      <w:r w:rsidRPr="00C50675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07B06B48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105119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03D871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932EE9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7B5B8B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38E21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206F64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5E3348" w14:textId="0E296238" w:rsidR="00C50675" w:rsidRPr="00C50675" w:rsidRDefault="00000000" w:rsidP="00C50675">
      <w:pPr>
        <w:spacing w:after="0" w:line="256" w:lineRule="auto"/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Kuulutus meluilmoituksesta tehdystä päätöksestä/</w:t>
      </w:r>
      <w:r w:rsidR="005D64FE">
        <w:rPr>
          <w:rFonts w:ascii="Times New Roman" w:eastAsia="Calibri" w:hAnsi="Times New Roman" w:cs="Times New Roman"/>
          <w:sz w:val="24"/>
          <w:szCs w:val="24"/>
        </w:rPr>
        <w:t xml:space="preserve"> Huopanankosken kioski Oy</w:t>
      </w:r>
      <w:r>
        <w:rPr>
          <w:rFonts w:ascii="Times New Roman" w:eastAsia="Calibri" w:hAnsi="Times New Roman" w:cs="Times New Roman"/>
          <w:sz w:val="24"/>
          <w:szCs w:val="24"/>
        </w:rPr>
        <w:t>, Viitasaari</w:t>
      </w:r>
    </w:p>
    <w:p w14:paraId="54E236D5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5E75E1" w14:textId="77777777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Kuulutuksen julkaisupäivä</w:t>
      </w:r>
    </w:p>
    <w:p w14:paraId="13DCECD1" w14:textId="31805A89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3.7</w:t>
      </w:r>
      <w:r w:rsidR="00A36989" w:rsidRPr="00C50675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1D75CA9F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EAEE2F" w14:textId="77777777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Päätöksen tiedoksisaantipäivä</w:t>
      </w:r>
    </w:p>
    <w:p w14:paraId="31C0524C" w14:textId="2CF3F11D" w:rsidR="00C50675" w:rsidRPr="00C50675" w:rsidRDefault="00000000" w:rsidP="00C50675">
      <w:pPr>
        <w:spacing w:after="0" w:line="256" w:lineRule="auto"/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Päätöksen tiedoksisaannin katsotaan tapahtuneen seitsemäntenä päivänä kuulutuksen julkaisemisajankohdasta, eli </w:t>
      </w:r>
      <w:r w:rsidR="005D64FE">
        <w:rPr>
          <w:rFonts w:ascii="Times New Roman" w:eastAsia="Calibri" w:hAnsi="Times New Roman" w:cs="Times New Roman"/>
          <w:sz w:val="24"/>
          <w:szCs w:val="24"/>
        </w:rPr>
        <w:t>10.7</w:t>
      </w:r>
      <w:r w:rsidRPr="00C50675">
        <w:rPr>
          <w:rFonts w:ascii="Times New Roman" w:eastAsia="Calibri" w:hAnsi="Times New Roman" w:cs="Times New Roman"/>
          <w:sz w:val="24"/>
          <w:szCs w:val="24"/>
        </w:rPr>
        <w:t>.2026.</w:t>
      </w:r>
    </w:p>
    <w:p w14:paraId="3A22038E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EF1F2D" w14:textId="77777777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Asia </w:t>
      </w:r>
    </w:p>
    <w:p w14:paraId="018BCADB" w14:textId="0FF45B6B" w:rsidR="00C50675" w:rsidRPr="00C50675" w:rsidRDefault="00000000" w:rsidP="00C50675">
      <w:pPr>
        <w:spacing w:after="0" w:line="256" w:lineRule="auto"/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Ympäristösihteeri on tehnyt päätöksen ympäristönsuojelulain (527/2014) 118 §:n mukaisesta </w:t>
      </w:r>
      <w:r w:rsidR="005D64FE">
        <w:rPr>
          <w:rFonts w:ascii="Times New Roman" w:eastAsia="Calibri" w:hAnsi="Times New Roman" w:cs="Times New Roman"/>
          <w:sz w:val="24"/>
          <w:szCs w:val="24"/>
        </w:rPr>
        <w:t xml:space="preserve">Huopanankosken Kioski Oy:n </w:t>
      </w: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tekemästä ilmoituksesta, joka koskee tilapäistä melua aiheuttavaa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toimintaa </w:t>
      </w:r>
      <w:r w:rsidR="005D64FE">
        <w:rPr>
          <w:rFonts w:ascii="Times New Roman" w:eastAsia="Calibri" w:hAnsi="Times New Roman" w:cs="Times New Roman"/>
          <w:sz w:val="24"/>
          <w:szCs w:val="24"/>
        </w:rPr>
        <w:t>4.7.-29.8.2026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välisenä aikana</w:t>
      </w:r>
      <w:r w:rsidRPr="00C50675">
        <w:rPr>
          <w:rFonts w:ascii="Times New Roman" w:eastAsia="Calibri" w:hAnsi="Times New Roman" w:cs="Times New Roman"/>
          <w:sz w:val="24"/>
          <w:szCs w:val="24"/>
        </w:rPr>
        <w:t>.</w:t>
      </w:r>
      <w:r w:rsidR="005D64FE">
        <w:rPr>
          <w:rFonts w:ascii="Times New Roman" w:eastAsia="Calibri" w:hAnsi="Times New Roman" w:cs="Times New Roman"/>
          <w:sz w:val="24"/>
          <w:szCs w:val="24"/>
        </w:rPr>
        <w:t xml:space="preserve"> Ilmoitus koskee ulkoilmakonsertteja kyseisellä ajanjaksolla. </w:t>
      </w: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F1EE4D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4FE965" w14:textId="77777777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Päätöksen nähtävillä pito</w:t>
      </w:r>
    </w:p>
    <w:p w14:paraId="3AB9C2F3" w14:textId="4750C9E3" w:rsidR="00C50675" w:rsidRPr="00C50675" w:rsidRDefault="00000000" w:rsidP="00C50675">
      <w:pPr>
        <w:spacing w:after="0" w:line="256" w:lineRule="auto"/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Tämä kuulutus ja päätös pidetään nähtävillä </w:t>
      </w:r>
      <w:r w:rsidR="005D64FE">
        <w:rPr>
          <w:rFonts w:ascii="Times New Roman" w:eastAsia="Calibri" w:hAnsi="Times New Roman" w:cs="Times New Roman"/>
          <w:sz w:val="24"/>
          <w:szCs w:val="24"/>
        </w:rPr>
        <w:t>3.7.-10.8.</w:t>
      </w:r>
      <w:r w:rsidRPr="00C50675">
        <w:rPr>
          <w:rFonts w:ascii="Times New Roman" w:eastAsia="Calibri" w:hAnsi="Times New Roman" w:cs="Times New Roman"/>
          <w:sz w:val="24"/>
          <w:szCs w:val="24"/>
        </w:rPr>
        <w:t>2026 Viitasaaren kaupungin verkkosivuilla osoitteessa www.viitasaari.fi/kuulutukset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78B667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FA43E4" w14:textId="77777777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Muutoksenhaku</w:t>
      </w:r>
    </w:p>
    <w:p w14:paraId="440B5DB1" w14:textId="77777777" w:rsidR="00C50675" w:rsidRPr="00C50675" w:rsidRDefault="00000000" w:rsidP="00C50675">
      <w:pPr>
        <w:spacing w:after="0" w:line="256" w:lineRule="auto"/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Päätökseen tyytymätön voi hakea muutosta päätökseen Vaasan hallinto-oikeudelta. Valitusohje on päätöksessä.</w:t>
      </w:r>
    </w:p>
    <w:p w14:paraId="03161D4E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6EF030" w14:textId="77777777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>Lisätietoja antaa</w:t>
      </w:r>
    </w:p>
    <w:p w14:paraId="7501136A" w14:textId="5238E778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Ympäristösihteeri </w:t>
      </w:r>
      <w:r w:rsidR="005D64FE">
        <w:rPr>
          <w:rFonts w:ascii="Times New Roman" w:eastAsia="Calibri" w:hAnsi="Times New Roman" w:cs="Times New Roman"/>
          <w:sz w:val="24"/>
          <w:szCs w:val="24"/>
        </w:rPr>
        <w:t>Saara Lind</w:t>
      </w:r>
      <w:r w:rsidRPr="00C50675">
        <w:rPr>
          <w:rFonts w:ascii="Times New Roman" w:eastAsia="Calibri" w:hAnsi="Times New Roman" w:cs="Times New Roman"/>
          <w:sz w:val="24"/>
          <w:szCs w:val="24"/>
        </w:rPr>
        <w:t>, puh 04</w:t>
      </w:r>
      <w:r w:rsidR="005D64FE">
        <w:rPr>
          <w:rFonts w:ascii="Times New Roman" w:eastAsia="Calibri" w:hAnsi="Times New Roman" w:cs="Times New Roman"/>
          <w:sz w:val="24"/>
          <w:szCs w:val="24"/>
        </w:rPr>
        <w:t>0 356 6247</w:t>
      </w: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52C044" w14:textId="7E369B65" w:rsidR="00C50675" w:rsidRPr="00C50675" w:rsidRDefault="00000000" w:rsidP="00C50675">
      <w:pPr>
        <w:spacing w:after="0" w:line="256" w:lineRule="auto"/>
        <w:ind w:firstLine="1304"/>
        <w:rPr>
          <w:rFonts w:ascii="Times New Roman" w:eastAsia="Calibri" w:hAnsi="Times New Roman" w:cs="Times New Roman"/>
          <w:sz w:val="24"/>
          <w:szCs w:val="24"/>
        </w:rPr>
      </w:pPr>
      <w:r w:rsidRPr="00C50675">
        <w:rPr>
          <w:rFonts w:ascii="Times New Roman" w:eastAsia="Calibri" w:hAnsi="Times New Roman" w:cs="Times New Roman"/>
          <w:sz w:val="24"/>
          <w:szCs w:val="24"/>
        </w:rPr>
        <w:t xml:space="preserve">sähköposti: </w:t>
      </w:r>
      <w:r w:rsidR="005D64FE">
        <w:rPr>
          <w:rFonts w:ascii="Times New Roman" w:eastAsia="Calibri" w:hAnsi="Times New Roman" w:cs="Times New Roman"/>
          <w:sz w:val="24"/>
          <w:szCs w:val="24"/>
        </w:rPr>
        <w:t>saara.lind</w:t>
      </w:r>
      <w:r w:rsidRPr="00C50675">
        <w:rPr>
          <w:rFonts w:ascii="Times New Roman" w:eastAsia="Calibri" w:hAnsi="Times New Roman" w:cs="Times New Roman"/>
          <w:sz w:val="24"/>
          <w:szCs w:val="24"/>
        </w:rPr>
        <w:t>@viitasaari.fi</w:t>
      </w:r>
    </w:p>
    <w:p w14:paraId="12A6BF28" w14:textId="77777777" w:rsidR="00C50675" w:rsidRPr="00C50675" w:rsidRDefault="00C50675" w:rsidP="00C50675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346EE7" w14:textId="77777777" w:rsidR="00FF6866" w:rsidRDefault="00FF6866"/>
    <w:sectPr w:rsidR="00FF68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B5"/>
    <w:rsid w:val="000C1063"/>
    <w:rsid w:val="001926A5"/>
    <w:rsid w:val="002B1BF6"/>
    <w:rsid w:val="002C6E36"/>
    <w:rsid w:val="005D64FE"/>
    <w:rsid w:val="0065447E"/>
    <w:rsid w:val="00675AB5"/>
    <w:rsid w:val="007D5658"/>
    <w:rsid w:val="008B3CFB"/>
    <w:rsid w:val="00A36989"/>
    <w:rsid w:val="00C50675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8B0"/>
  <w15:chartTrackingRefBased/>
  <w15:docId w15:val="{F8358CDA-181B-42C9-B26F-00A9205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5358ED8CED014EA2C1CD6A06A6B3C6" ma:contentTypeVersion="12" ma:contentTypeDescription="Luo uusi asiakirja." ma:contentTypeScope="" ma:versionID="85216cd678c44983a5c19b08a0e2324d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4ebe0e7ea4db97938bb8e417451209a6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3260D-3EFF-4619-8376-7179A6FC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CBA53-C02B-49F2-BEFA-ECE647A05B17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1D30B046-63C2-4DF1-B904-63F893D1D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940</Characters>
  <Application>Microsoft Office Word</Application>
  <DocSecurity>0</DocSecurity>
  <Lines>7</Lines>
  <Paragraphs>2</Paragraphs>
  <ScaleCrop>false</ScaleCrop>
  <Company>Viitasaaren kaupunki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2026-07-03T07:43:00Z</cp:lastPrinted>
  <dcterms:created xsi:type="dcterms:W3CDTF">2026-07-03T07:44:00Z</dcterms:created>
  <dcterms:modified xsi:type="dcterms:W3CDTF">2026-07-03T07:44:00Z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</Properties>
</file>